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55D" w14:textId="73ADBC05" w:rsidR="00D46124" w:rsidRDefault="00D46124">
      <w:r>
        <w:rPr>
          <w:noProof/>
        </w:rPr>
        <w:drawing>
          <wp:anchor distT="0" distB="0" distL="114300" distR="114300" simplePos="0" relativeHeight="251660288" behindDoc="0" locked="0" layoutInCell="1" allowOverlap="1" wp14:anchorId="41EB8C4D" wp14:editId="6B130798">
            <wp:simplePos x="0" y="0"/>
            <wp:positionH relativeFrom="column">
              <wp:posOffset>-96520</wp:posOffset>
            </wp:positionH>
            <wp:positionV relativeFrom="paragraph">
              <wp:posOffset>4268759</wp:posOffset>
            </wp:positionV>
            <wp:extent cx="6125441" cy="4105980"/>
            <wp:effectExtent l="19050" t="19050" r="27940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6" t="22615" r="22359" b="11549"/>
                    <a:stretch/>
                  </pic:blipFill>
                  <pic:spPr bwMode="auto">
                    <a:xfrm>
                      <a:off x="0" y="0"/>
                      <a:ext cx="6125441" cy="41059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8DB42" wp14:editId="09AD89F6">
            <wp:simplePos x="0" y="0"/>
            <wp:positionH relativeFrom="column">
              <wp:posOffset>-105236</wp:posOffset>
            </wp:positionH>
            <wp:positionV relativeFrom="paragraph">
              <wp:posOffset>19050</wp:posOffset>
            </wp:positionV>
            <wp:extent cx="6125441" cy="4105980"/>
            <wp:effectExtent l="19050" t="19050" r="27940" b="279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6" t="22615" r="22359" b="11549"/>
                    <a:stretch/>
                  </pic:blipFill>
                  <pic:spPr bwMode="auto">
                    <a:xfrm>
                      <a:off x="0" y="0"/>
                      <a:ext cx="6125441" cy="41059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3E96B" w14:textId="5C7C12CF" w:rsidR="00F93CF7" w:rsidRDefault="00F93CF7"/>
    <w:sectPr w:rsidR="00F93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24"/>
    <w:rsid w:val="00762CCF"/>
    <w:rsid w:val="00D46124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03A2"/>
  <w15:chartTrackingRefBased/>
  <w15:docId w15:val="{F9961542-6067-4A56-8850-63B9F48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Wilson</dc:creator>
  <cp:keywords/>
  <dc:description/>
  <cp:lastModifiedBy>Abby Wilson</cp:lastModifiedBy>
  <cp:revision>2</cp:revision>
  <dcterms:created xsi:type="dcterms:W3CDTF">2021-06-09T12:23:00Z</dcterms:created>
  <dcterms:modified xsi:type="dcterms:W3CDTF">2021-06-09T12:31:00Z</dcterms:modified>
</cp:coreProperties>
</file>